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3C865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Obec Údrnice</w:t>
      </w:r>
    </w:p>
    <w:p w14:paraId="54FB917F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IČ: 00170551</w:t>
      </w:r>
    </w:p>
    <w:p w14:paraId="5209A7ED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577C136D" w14:textId="3DBCAD95" w:rsidR="00292645" w:rsidRPr="00292645" w:rsidRDefault="000E695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7921F7">
        <w:rPr>
          <w:rFonts w:ascii="Times New Roman" w:hAnsi="Times New Roman" w:cs="Times New Roman"/>
          <w:b/>
          <w:sz w:val="28"/>
          <w:szCs w:val="28"/>
        </w:rPr>
        <w:t>5</w:t>
      </w:r>
      <w:r w:rsidR="00534976">
        <w:rPr>
          <w:rFonts w:ascii="Times New Roman" w:hAnsi="Times New Roman" w:cs="Times New Roman"/>
          <w:b/>
          <w:sz w:val="28"/>
          <w:szCs w:val="28"/>
        </w:rPr>
        <w:t>/202</w:t>
      </w:r>
      <w:r w:rsidR="00F2126F">
        <w:rPr>
          <w:rFonts w:ascii="Times New Roman" w:hAnsi="Times New Roman" w:cs="Times New Roman"/>
          <w:b/>
          <w:sz w:val="28"/>
          <w:szCs w:val="28"/>
        </w:rPr>
        <w:t>4</w:t>
      </w:r>
    </w:p>
    <w:p w14:paraId="4E021EC1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4262AA01" w14:textId="051FE551"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902C19">
        <w:rPr>
          <w:rFonts w:ascii="Times New Roman" w:hAnsi="Times New Roman" w:cs="Times New Roman"/>
        </w:rPr>
        <w:t>zastupitelstvem obce</w:t>
      </w:r>
      <w:r w:rsidR="007715D4">
        <w:rPr>
          <w:rFonts w:ascii="Times New Roman" w:hAnsi="Times New Roman" w:cs="Times New Roman"/>
        </w:rPr>
        <w:t xml:space="preserve"> dne </w:t>
      </w:r>
      <w:r w:rsidR="00534976">
        <w:rPr>
          <w:rFonts w:ascii="Times New Roman" w:hAnsi="Times New Roman" w:cs="Times New Roman"/>
        </w:rPr>
        <w:t>2</w:t>
      </w:r>
      <w:r w:rsidR="00F2126F">
        <w:rPr>
          <w:rFonts w:ascii="Times New Roman" w:hAnsi="Times New Roman" w:cs="Times New Roman"/>
        </w:rPr>
        <w:t>6</w:t>
      </w:r>
      <w:r w:rsidR="00BC1C3B">
        <w:rPr>
          <w:rFonts w:ascii="Times New Roman" w:hAnsi="Times New Roman" w:cs="Times New Roman"/>
        </w:rPr>
        <w:t>.</w:t>
      </w:r>
      <w:r w:rsidR="007921F7">
        <w:rPr>
          <w:rFonts w:ascii="Times New Roman" w:hAnsi="Times New Roman" w:cs="Times New Roman"/>
        </w:rPr>
        <w:t>6</w:t>
      </w:r>
      <w:r w:rsidR="00534976">
        <w:rPr>
          <w:rFonts w:ascii="Times New Roman" w:hAnsi="Times New Roman" w:cs="Times New Roman"/>
        </w:rPr>
        <w:t>.202</w:t>
      </w:r>
      <w:r w:rsidR="00F2126F">
        <w:rPr>
          <w:rFonts w:ascii="Times New Roman" w:hAnsi="Times New Roman" w:cs="Times New Roman"/>
        </w:rPr>
        <w:t>4</w:t>
      </w:r>
    </w:p>
    <w:p w14:paraId="2481E6CA" w14:textId="77777777" w:rsidR="007B539C" w:rsidRDefault="007B539C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6B0084" w:rsidRPr="00292645" w14:paraId="1BE3D9E5" w14:textId="77777777" w:rsidTr="00EE0604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F586" w14:textId="77777777" w:rsidR="006B0084" w:rsidRDefault="006B0084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  <w:p w14:paraId="01B564B4" w14:textId="77777777" w:rsidR="007B539C" w:rsidRPr="00292645" w:rsidRDefault="007B539C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C08" w14:textId="77777777" w:rsidR="006B0084" w:rsidRPr="00292645" w:rsidRDefault="006B0084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630E" w14:textId="77777777" w:rsidR="006B0084" w:rsidRPr="00292645" w:rsidRDefault="006B0084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E20C4AC" w14:textId="4B95FCEE" w:rsidR="00902C19" w:rsidRDefault="00902C19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7B539C" w:rsidRPr="00292645" w14:paraId="754434C9" w14:textId="77777777" w:rsidTr="00EE0604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87FA7CF" w14:textId="77777777" w:rsidR="007B539C" w:rsidRPr="00292645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4558CBC" w14:textId="77777777" w:rsidR="007B539C" w:rsidRPr="00292645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104EEA6" w14:textId="77777777" w:rsidR="007B539C" w:rsidRPr="00292645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B539C" w14:paraId="7672A8C8" w14:textId="77777777" w:rsidTr="00EE0604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0518" w14:textId="77777777" w:rsidR="007B539C" w:rsidRDefault="007B539C" w:rsidP="00EE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4116 – Ostatní neinvestiční přijaté transfery ze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5026" w14:textId="52F439A0" w:rsidR="007B539C" w:rsidRDefault="007921F7" w:rsidP="00EE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</w:t>
            </w:r>
            <w:r w:rsidR="00F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</w:t>
            </w:r>
            <w:r w:rsidR="007B5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80E6" w14:textId="7600FAC8" w:rsidR="007B539C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z úřadu práce na pracovník</w:t>
            </w:r>
            <w:r w:rsidR="00F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(zaměstnance)</w:t>
            </w:r>
          </w:p>
        </w:tc>
      </w:tr>
      <w:tr w:rsidR="007921F7" w14:paraId="311BF926" w14:textId="77777777" w:rsidTr="00EE0604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21DD" w14:textId="5C0705BC" w:rsidR="007921F7" w:rsidRPr="007921F7" w:rsidRDefault="007921F7" w:rsidP="0079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E8AF" w14:textId="1014D9AA" w:rsidR="007921F7" w:rsidRDefault="007921F7" w:rsidP="00EE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73C4" w14:textId="0A36DCE4" w:rsidR="007921F7" w:rsidRDefault="007921F7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daňových příjmů z FÚ – daň z technických a hazardních her</w:t>
            </w:r>
          </w:p>
        </w:tc>
      </w:tr>
      <w:tr w:rsidR="007921F7" w14:paraId="0EEC236D" w14:textId="77777777" w:rsidTr="00EE0604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87DC" w14:textId="0BE8F29C" w:rsidR="007921F7" w:rsidRDefault="007921F7" w:rsidP="0079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4222 – Investiční přijaté transfery od krajů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E60E" w14:textId="01CC35C7" w:rsidR="007921F7" w:rsidRDefault="007921F7" w:rsidP="00EE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1 080 000,00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4667A" w14:textId="34DE07AB" w:rsidR="007921F7" w:rsidRDefault="007921F7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investiční dotace od kraje na opravu místní komunikace</w:t>
            </w:r>
          </w:p>
        </w:tc>
      </w:tr>
      <w:tr w:rsidR="007B539C" w:rsidRPr="00292645" w14:paraId="4F6468DF" w14:textId="77777777" w:rsidTr="00EE0604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D3EA165" w14:textId="77777777" w:rsidR="007B539C" w:rsidRPr="00292645" w:rsidRDefault="007B539C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6C27ACD" w14:textId="02182A52" w:rsidR="007B539C" w:rsidRPr="00292645" w:rsidRDefault="007921F7" w:rsidP="00F21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1 226</w:t>
            </w:r>
            <w:r w:rsidR="00F21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000</w:t>
            </w:r>
            <w:r w:rsidR="007B539C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DEE05E2" w14:textId="77777777" w:rsidR="007B539C" w:rsidRPr="00292645" w:rsidRDefault="007B539C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541508A8" w14:textId="77777777" w:rsidR="00106647" w:rsidRDefault="00106647">
      <w:pPr>
        <w:rPr>
          <w:rFonts w:ascii="Times New Roman" w:hAnsi="Times New Roman" w:cs="Times New Roman"/>
        </w:rPr>
      </w:pPr>
    </w:p>
    <w:p w14:paraId="5BCD3D0F" w14:textId="77777777" w:rsidR="007B539C" w:rsidRDefault="007B539C">
      <w:pPr>
        <w:rPr>
          <w:rFonts w:ascii="Times New Roman" w:hAnsi="Times New Roman" w:cs="Times New Roman"/>
        </w:rPr>
      </w:pPr>
    </w:p>
    <w:p w14:paraId="22441AD9" w14:textId="75BC159C" w:rsidR="00902C19" w:rsidRPr="00106647" w:rsidRDefault="00106647" w:rsidP="00902C19">
      <w:pPr>
        <w:rPr>
          <w:rFonts w:ascii="Times New Roman" w:hAnsi="Times New Roman" w:cs="Times New Roman"/>
          <w:b/>
          <w:bCs/>
          <w:u w:val="single"/>
        </w:rPr>
      </w:pPr>
      <w:r w:rsidRPr="00106647">
        <w:rPr>
          <w:rFonts w:ascii="Times New Roman" w:hAnsi="Times New Roman" w:cs="Times New Roman"/>
          <w:b/>
          <w:bCs/>
          <w:u w:val="single"/>
        </w:rPr>
        <w:t>Výdaje:</w:t>
      </w:r>
    </w:p>
    <w:tbl>
      <w:tblPr>
        <w:tblW w:w="89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2"/>
        <w:gridCol w:w="1661"/>
        <w:gridCol w:w="3242"/>
      </w:tblGrid>
      <w:tr w:rsidR="00902C19" w:rsidRPr="00292645" w14:paraId="7AFEDF79" w14:textId="77777777" w:rsidTr="00F2126F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B34D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5ADA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3AC9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B539C" w:rsidRPr="00292645" w14:paraId="6562A9F1" w14:textId="77777777" w:rsidTr="00F2126F">
        <w:trPr>
          <w:trHeight w:val="31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A2F99E3" w14:textId="77777777" w:rsidR="007B539C" w:rsidRPr="00292645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F2F757B" w14:textId="77777777" w:rsidR="007B539C" w:rsidRPr="00292645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ABAA541" w14:textId="77777777" w:rsidR="007B539C" w:rsidRPr="00292645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B539C" w14:paraId="4C9D0FBF" w14:textId="77777777" w:rsidTr="00F2126F">
        <w:trPr>
          <w:trHeight w:val="63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8228" w14:textId="77777777" w:rsidR="007B539C" w:rsidRDefault="007B539C" w:rsidP="00EE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F8D2" w14:textId="01D8FB42" w:rsidR="007B539C" w:rsidRDefault="007921F7" w:rsidP="00EE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176</w:t>
            </w:r>
            <w:r w:rsidR="00F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</w:t>
            </w:r>
            <w:r w:rsidR="007B5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6448" w14:textId="77777777" w:rsidR="007B539C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výdaje na zaměstnance</w:t>
            </w:r>
          </w:p>
        </w:tc>
      </w:tr>
      <w:tr w:rsidR="007921F7" w14:paraId="1123423D" w14:textId="77777777" w:rsidTr="00F2126F">
        <w:trPr>
          <w:trHeight w:val="63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7C4C" w14:textId="41FECB52" w:rsidR="007921F7" w:rsidRDefault="007921F7" w:rsidP="00EE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ve vlastnictví obce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18BE" w14:textId="14BBF170" w:rsidR="007921F7" w:rsidRDefault="007921F7" w:rsidP="00EE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40 000,00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2682" w14:textId="19EF1E9A" w:rsidR="007921F7" w:rsidRDefault="007921F7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sportovní zařízení ve vlastnictví obce</w:t>
            </w:r>
          </w:p>
        </w:tc>
      </w:tr>
      <w:tr w:rsidR="007B539C" w:rsidRPr="00292645" w14:paraId="58524913" w14:textId="77777777" w:rsidTr="00F2126F">
        <w:trPr>
          <w:trHeight w:val="206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5C2894C" w14:textId="77777777" w:rsidR="007B539C" w:rsidRPr="00292645" w:rsidRDefault="007B539C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319CB01" w14:textId="086EA23B" w:rsidR="007B539C" w:rsidRPr="00292645" w:rsidRDefault="007921F7" w:rsidP="00EE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216</w:t>
            </w:r>
            <w:r w:rsidR="00F21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000</w:t>
            </w:r>
            <w:r w:rsidR="007B539C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F8DA726" w14:textId="77777777" w:rsidR="007B539C" w:rsidRPr="00292645" w:rsidRDefault="007B539C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7905C0C6" w14:textId="77777777" w:rsidR="00BD795B" w:rsidRDefault="00BD795B"/>
    <w:sectPr w:rsidR="00BD7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838"/>
    <w:multiLevelType w:val="hybridMultilevel"/>
    <w:tmpl w:val="9788BB46"/>
    <w:lvl w:ilvl="0" w:tplc="4C780CAC">
      <w:start w:val="63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4F97"/>
    <w:multiLevelType w:val="hybridMultilevel"/>
    <w:tmpl w:val="EC762280"/>
    <w:lvl w:ilvl="0" w:tplc="E3BE7CFA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682B"/>
    <w:multiLevelType w:val="hybridMultilevel"/>
    <w:tmpl w:val="A08A6E8C"/>
    <w:lvl w:ilvl="0" w:tplc="6A0CC860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B1031"/>
    <w:multiLevelType w:val="hybridMultilevel"/>
    <w:tmpl w:val="2D740D5A"/>
    <w:lvl w:ilvl="0" w:tplc="C56C71C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94317">
    <w:abstractNumId w:val="0"/>
  </w:num>
  <w:num w:numId="2" w16cid:durableId="278419391">
    <w:abstractNumId w:val="2"/>
  </w:num>
  <w:num w:numId="3" w16cid:durableId="364915872">
    <w:abstractNumId w:val="1"/>
  </w:num>
  <w:num w:numId="4" w16cid:durableId="1853493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4AC9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647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1434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36AC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9C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E7FF5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4976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6C01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40B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084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458A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15D4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21F7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539C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3E26"/>
    <w:rsid w:val="00864C53"/>
    <w:rsid w:val="00866068"/>
    <w:rsid w:val="008735DA"/>
    <w:rsid w:val="00875099"/>
    <w:rsid w:val="008773E8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2C19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3B0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29DE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1E78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89A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C3B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D795B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4EA2"/>
    <w:rsid w:val="00C1595D"/>
    <w:rsid w:val="00C15BA2"/>
    <w:rsid w:val="00C1611B"/>
    <w:rsid w:val="00C244D1"/>
    <w:rsid w:val="00C24C19"/>
    <w:rsid w:val="00C2625E"/>
    <w:rsid w:val="00C26B2E"/>
    <w:rsid w:val="00C3209F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14F5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4757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520D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5ED4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26F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58E8"/>
  <w15:docId w15:val="{ECAD8453-7A5C-450F-9DEF-A863C7E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2024-07-10T07:04:00Z</cp:lastPrinted>
  <dcterms:created xsi:type="dcterms:W3CDTF">2024-07-10T06:57:00Z</dcterms:created>
  <dcterms:modified xsi:type="dcterms:W3CDTF">2024-07-10T07:04:00Z</dcterms:modified>
</cp:coreProperties>
</file>